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0F6C" w14:textId="77777777" w:rsidR="006D2A63" w:rsidRPr="006D2A63" w:rsidRDefault="006D2A63" w:rsidP="00A960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D2A63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Liberty Pines Academy</w:t>
      </w:r>
    </w:p>
    <w:p w14:paraId="543A7089" w14:textId="77777777" w:rsidR="006D2A63" w:rsidRPr="006D2A63" w:rsidRDefault="006D2A63" w:rsidP="00A960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D2A63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SAC Committee Minutes</w:t>
      </w:r>
    </w:p>
    <w:p w14:paraId="3B56A500" w14:textId="77777777" w:rsidR="00B82F71" w:rsidRDefault="00E82ED3" w:rsidP="00B82F7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October 20th</w:t>
      </w:r>
      <w:r w:rsidR="006D2A63" w:rsidRPr="006D2A63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, 2025</w:t>
      </w:r>
    </w:p>
    <w:p w14:paraId="27F789CB" w14:textId="77777777" w:rsidR="00B82F71" w:rsidRDefault="00B82F71" w:rsidP="00B82F7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3EBB6C9D" w14:textId="07C4B7EF" w:rsidR="00B82F71" w:rsidRDefault="00C23179" w:rsidP="00C23179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Call to Order</w:t>
      </w:r>
    </w:p>
    <w:p w14:paraId="652CDA92" w14:textId="0C70DC17" w:rsidR="0046698A" w:rsidRPr="005C3694" w:rsidRDefault="00C23179" w:rsidP="00C23179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="005C3694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4:04</w:t>
      </w:r>
    </w:p>
    <w:p w14:paraId="48BE1CF8" w14:textId="1E747A8D" w:rsidR="00CC52F1" w:rsidRPr="00CC52F1" w:rsidRDefault="00C23179" w:rsidP="00CC52F1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 w:rsidRPr="00CC52F1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Introduction and welcome</w:t>
      </w:r>
      <w:r w:rsidR="00C225F8" w:rsidRPr="00CC52F1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453AA5A" w14:textId="46A64766" w:rsidR="00C225F8" w:rsidRPr="006D2A63" w:rsidRDefault="005B4599" w:rsidP="00C225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="00C225F8" w:rsidRPr="006D2A63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a. Meeting opened by Ms. Sullens and attendance was reviewed</w:t>
      </w:r>
    </w:p>
    <w:p w14:paraId="38BB02CE" w14:textId="5A50F359" w:rsidR="00C225F8" w:rsidRDefault="005B4599" w:rsidP="00C225F8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="00C225F8" w:rsidRPr="006D2A63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b. Attendance: Ellie Sullens (Co-Chair), Debbie Randle-Hayes (Co-Chair),</w:t>
      </w:r>
    </w:p>
    <w:p w14:paraId="796776F1" w14:textId="0C06BFDA" w:rsidR="00C225F8" w:rsidRPr="006D2A63" w:rsidRDefault="005B4599" w:rsidP="00C225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             </w:t>
      </w:r>
      <w:r w:rsidR="00C225F8" w:rsidRPr="006D2A63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Linda Thompson (School Board Member), </w:t>
      </w:r>
      <w:r w:rsidR="00C225F8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Jeffrey Chapman (Parent),</w:t>
      </w:r>
    </w:p>
    <w:p w14:paraId="114B0127" w14:textId="3F85C7A2" w:rsidR="00C225F8" w:rsidRDefault="005B4599" w:rsidP="00C225F8">
      <w:pPr>
        <w:spacing w:after="0" w:line="240" w:lineRule="auto"/>
        <w:ind w:firstLine="720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  </w:t>
      </w:r>
      <w:r w:rsidR="00C225F8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Sharnell </w:t>
      </w:r>
      <w:r w:rsidR="00C225F8" w:rsidRPr="006D2A63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Fowler (Parent), Donny Hoessler (LPA Principal),</w:t>
      </w:r>
    </w:p>
    <w:p w14:paraId="4715B994" w14:textId="17273F3E" w:rsidR="00413E9C" w:rsidRDefault="005B4599" w:rsidP="00413E9C">
      <w:pPr>
        <w:spacing w:after="0" w:line="240" w:lineRule="auto"/>
        <w:ind w:firstLine="720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  </w:t>
      </w:r>
      <w:r w:rsidR="00C225F8" w:rsidRPr="006D2A63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Mrs. Stanton</w:t>
      </w:r>
      <w:r w:rsidR="005F11E5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225F8" w:rsidRPr="006D2A63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(AP), Ms. Patricia Moore (Support Staff</w:t>
      </w:r>
      <w:r w:rsidR="00413E9C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)</w:t>
      </w:r>
    </w:p>
    <w:p w14:paraId="2FD55D8E" w14:textId="6EE81F96" w:rsidR="00F5738B" w:rsidRPr="005B00AF" w:rsidRDefault="00F5738B" w:rsidP="00F5738B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5B00AF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Treasurer’s Report</w:t>
      </w:r>
    </w:p>
    <w:p w14:paraId="0D8F40C3" w14:textId="52A01687" w:rsidR="00BB7564" w:rsidRPr="00BB7564" w:rsidRDefault="00BB7564" w:rsidP="00480C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7564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a. Current SAC budget amount </w:t>
      </w:r>
      <w:r w:rsidR="002F122A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is</w:t>
      </w:r>
      <w:r w:rsidRPr="00BB7564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$6,639.81. The LPA</w:t>
      </w:r>
    </w:p>
    <w:p w14:paraId="4BB43AA0" w14:textId="51578E78" w:rsidR="00BB7564" w:rsidRDefault="00480C8B" w:rsidP="00BB7564">
      <w:pPr>
        <w:spacing w:after="0" w:line="240" w:lineRule="auto"/>
        <w:ind w:left="360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        </w:t>
      </w:r>
      <w:r w:rsidR="00BB7564" w:rsidRPr="00BB7564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REC Budget is $36,214.92</w:t>
      </w:r>
    </w:p>
    <w:p w14:paraId="0002D4CE" w14:textId="3B768EEB" w:rsidR="00480C8B" w:rsidRPr="005B00AF" w:rsidRDefault="00480C8B" w:rsidP="00CD0EF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80C8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B00AF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Overview of SAC Mission and Responsibilities/By Laws</w:t>
      </w:r>
    </w:p>
    <w:p w14:paraId="07AA9604" w14:textId="77777777" w:rsidR="00480C8B" w:rsidRPr="00480C8B" w:rsidRDefault="00480C8B" w:rsidP="00CD0EF5">
      <w:pPr>
        <w:pStyle w:val="ListParagraph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 w:rsidRPr="00480C8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a. Motion to approve By Laws</w:t>
      </w:r>
    </w:p>
    <w:p w14:paraId="3649CD41" w14:textId="77777777" w:rsidR="00480C8B" w:rsidRPr="00480C8B" w:rsidRDefault="00480C8B" w:rsidP="00CD0EF5">
      <w:pPr>
        <w:pStyle w:val="ListParagraph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 w:rsidRPr="00480C8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i.1</w:t>
      </w:r>
      <w:r w:rsidRPr="00480C8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Pr="00480C8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- Jeffrey Chapman</w:t>
      </w:r>
    </w:p>
    <w:p w14:paraId="485407F5" w14:textId="77777777" w:rsidR="00480C8B" w:rsidRDefault="00480C8B" w:rsidP="00CD0EF5">
      <w:pPr>
        <w:pStyle w:val="ListParagraph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 w:rsidRPr="00480C8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ii.2</w:t>
      </w:r>
      <w:r w:rsidRPr="00480C8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Pr="00480C8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- Ellie Sullens</w:t>
      </w:r>
    </w:p>
    <w:p w14:paraId="79C39D7B" w14:textId="2808DA94" w:rsidR="00955834" w:rsidRDefault="00290C91" w:rsidP="00516085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Membership</w:t>
      </w:r>
    </w:p>
    <w:p w14:paraId="4146CC73" w14:textId="725CA6ED" w:rsidR="00955834" w:rsidRDefault="00955834" w:rsidP="00955834">
      <w:pPr>
        <w:pStyle w:val="ListParagraph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Motion to approve </w:t>
      </w:r>
      <w:r w:rsidR="006D01D0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Membership Roster</w:t>
      </w:r>
    </w:p>
    <w:p w14:paraId="3A352A60" w14:textId="5E6F3ABE" w:rsidR="006D01D0" w:rsidRDefault="006D01D0" w:rsidP="00955834">
      <w:pPr>
        <w:pStyle w:val="ListParagraph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i.1</w:t>
      </w:r>
      <w:r w:rsidRPr="006D01D0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- Debbie Randle-Hayes</w:t>
      </w:r>
    </w:p>
    <w:p w14:paraId="296E4B50" w14:textId="385FDBDA" w:rsidR="006D01D0" w:rsidRDefault="006D01D0" w:rsidP="00955834">
      <w:pPr>
        <w:pStyle w:val="ListParagraph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ii.2</w:t>
      </w:r>
      <w:r w:rsidRPr="006D01D0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- </w:t>
      </w:r>
      <w:r w:rsidR="0042310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Sharnell Fowler</w:t>
      </w:r>
    </w:p>
    <w:p w14:paraId="1E481F01" w14:textId="587562D2" w:rsidR="008E6521" w:rsidRDefault="00E25E3D" w:rsidP="00955834">
      <w:pPr>
        <w:pStyle w:val="ListParagraph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Motion to approve September minutes</w:t>
      </w:r>
    </w:p>
    <w:p w14:paraId="4B768D2B" w14:textId="2F3CF036" w:rsidR="00E25E3D" w:rsidRDefault="00E25E3D" w:rsidP="00955834">
      <w:pPr>
        <w:pStyle w:val="ListParagraph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i.1</w:t>
      </w:r>
      <w:r w:rsidRPr="00E25E3D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- </w:t>
      </w:r>
      <w:r w:rsidR="00E14D9F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Jeffrey Chapman</w:t>
      </w:r>
    </w:p>
    <w:p w14:paraId="2DB70326" w14:textId="1036D753" w:rsidR="00E14D9F" w:rsidRPr="00955834" w:rsidRDefault="00E14D9F" w:rsidP="00955834">
      <w:pPr>
        <w:pStyle w:val="ListParagraph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ii.2</w:t>
      </w:r>
      <w:r w:rsidRPr="00E14D9F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- Patty Moore</w:t>
      </w:r>
    </w:p>
    <w:p w14:paraId="097E8043" w14:textId="45780997" w:rsidR="00482161" w:rsidRPr="00870A36" w:rsidRDefault="00482161" w:rsidP="00482161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70A36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Donny Hoessler (LPA Principal)</w:t>
      </w:r>
    </w:p>
    <w:p w14:paraId="1E24749E" w14:textId="6D774C53" w:rsidR="00482161" w:rsidRDefault="000B09BA" w:rsidP="00482161">
      <w:pPr>
        <w:pStyle w:val="ListParagraph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Activities coming up-</w:t>
      </w:r>
    </w:p>
    <w:p w14:paraId="7331F737" w14:textId="751FF1D6" w:rsidR="000B09BA" w:rsidRDefault="000B09BA" w:rsidP="000B09BA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Red Ribbon Week</w:t>
      </w:r>
    </w:p>
    <w:p w14:paraId="430E43FE" w14:textId="1460FE3B" w:rsidR="000B09BA" w:rsidRDefault="000B09BA" w:rsidP="000B09BA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Picture Retakes</w:t>
      </w:r>
    </w:p>
    <w:p w14:paraId="6BFDF70A" w14:textId="3381B9AC" w:rsidR="000B09BA" w:rsidRDefault="00BF5CA4" w:rsidP="000B09BA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Boosterthon</w:t>
      </w:r>
    </w:p>
    <w:p w14:paraId="42ECFAA8" w14:textId="7E1822AD" w:rsidR="000B09BA" w:rsidRDefault="000B09BA" w:rsidP="000B09BA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Fun Run</w:t>
      </w:r>
    </w:p>
    <w:p w14:paraId="6E3A2663" w14:textId="1D01D2B6" w:rsidR="00BF5CA4" w:rsidRDefault="00BF5CA4" w:rsidP="000B09BA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Health Screenings</w:t>
      </w:r>
    </w:p>
    <w:p w14:paraId="550B33ED" w14:textId="00408FEF" w:rsidR="00482161" w:rsidRPr="004E72F7" w:rsidRDefault="00BF5CA4" w:rsidP="00482161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Liberty Parade</w:t>
      </w:r>
    </w:p>
    <w:p w14:paraId="29D3DDAC" w14:textId="77777777" w:rsidR="00482161" w:rsidRPr="006D2A63" w:rsidRDefault="00482161" w:rsidP="00482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EBC967" w14:textId="77777777" w:rsidR="00482161" w:rsidRPr="0092404F" w:rsidRDefault="00482161" w:rsidP="00482161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 w:rsidRPr="00870A36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New Business</w:t>
      </w:r>
      <w:r w:rsidRPr="0092404F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-None</w:t>
      </w:r>
    </w:p>
    <w:p w14:paraId="539A5DEB" w14:textId="77777777" w:rsidR="00482161" w:rsidRDefault="00482161" w:rsidP="00482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11D09E" w14:textId="77777777" w:rsidR="00482161" w:rsidRPr="006D2A63" w:rsidRDefault="00482161" w:rsidP="00482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A36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Next Meeting</w:t>
      </w:r>
      <w:r w:rsidRPr="006D2A63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: </w:t>
      </w: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November 17</w:t>
      </w:r>
      <w:r w:rsidRPr="00AB0EAE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6D2A63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, 2025</w:t>
      </w:r>
    </w:p>
    <w:p w14:paraId="1A7D2BD8" w14:textId="77777777" w:rsidR="00482161" w:rsidRPr="006D2A63" w:rsidRDefault="00482161" w:rsidP="004821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07CD44" w14:textId="78BA9569" w:rsidR="00482161" w:rsidRDefault="00975A66" w:rsidP="00482161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   </w:t>
      </w:r>
      <w:r w:rsidR="00482161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    </w:t>
      </w:r>
      <w:r w:rsidR="00482161" w:rsidRPr="00870A36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Adjournment</w:t>
      </w:r>
      <w:r w:rsidR="00482161" w:rsidRPr="006D2A63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at 4:</w:t>
      </w:r>
      <w:r w:rsidR="00482161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43</w:t>
      </w:r>
    </w:p>
    <w:p w14:paraId="4EE2F4F7" w14:textId="77777777" w:rsidR="007936EB" w:rsidRDefault="007936EB" w:rsidP="00482161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</w:p>
    <w:p w14:paraId="0ACB7E38" w14:textId="2C0AB484" w:rsidR="00BD7A90" w:rsidRPr="007936EB" w:rsidRDefault="007936EB" w:rsidP="007936EB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 w:rsidRPr="007936E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14:ligatures w14:val="none"/>
        </w:rPr>
        <w:t>Submitted by</w:t>
      </w: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 Debbie Randle-Hayes     (October 20, 2025)</w:t>
      </w:r>
    </w:p>
    <w:sectPr w:rsidR="00BD7A90" w:rsidRPr="00793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273"/>
    <w:multiLevelType w:val="hybridMultilevel"/>
    <w:tmpl w:val="BD2608AC"/>
    <w:lvl w:ilvl="0" w:tplc="A1920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05CCB"/>
    <w:multiLevelType w:val="hybridMultilevel"/>
    <w:tmpl w:val="EB5480B2"/>
    <w:lvl w:ilvl="0" w:tplc="92FEA20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529C"/>
    <w:multiLevelType w:val="multilevel"/>
    <w:tmpl w:val="1B42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mic Sans MS" w:hAnsi="Comic Sans MS"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B53D4"/>
    <w:multiLevelType w:val="multilevel"/>
    <w:tmpl w:val="4EC2CA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8152A"/>
    <w:multiLevelType w:val="multilevel"/>
    <w:tmpl w:val="4514A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F006A"/>
    <w:multiLevelType w:val="multilevel"/>
    <w:tmpl w:val="24924C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91C10"/>
    <w:multiLevelType w:val="multilevel"/>
    <w:tmpl w:val="7F207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B0F92"/>
    <w:multiLevelType w:val="hybridMultilevel"/>
    <w:tmpl w:val="C6CAB128"/>
    <w:lvl w:ilvl="0" w:tplc="6C824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487D91"/>
    <w:multiLevelType w:val="multilevel"/>
    <w:tmpl w:val="CAE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64613"/>
    <w:multiLevelType w:val="hybridMultilevel"/>
    <w:tmpl w:val="04E87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FF0D52"/>
    <w:multiLevelType w:val="multilevel"/>
    <w:tmpl w:val="5B6CA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012155"/>
    <w:multiLevelType w:val="multilevel"/>
    <w:tmpl w:val="CA082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B7FB9"/>
    <w:multiLevelType w:val="hybridMultilevel"/>
    <w:tmpl w:val="804E8F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F4C57"/>
    <w:multiLevelType w:val="multilevel"/>
    <w:tmpl w:val="DB70E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CA3EE8"/>
    <w:multiLevelType w:val="multilevel"/>
    <w:tmpl w:val="3280D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274994">
    <w:abstractNumId w:val="2"/>
  </w:num>
  <w:num w:numId="2" w16cid:durableId="1131899906">
    <w:abstractNumId w:val="10"/>
    <w:lvlOverride w:ilvl="0">
      <w:lvl w:ilvl="0">
        <w:numFmt w:val="decimal"/>
        <w:lvlText w:val="%1."/>
        <w:lvlJc w:val="left"/>
      </w:lvl>
    </w:lvlOverride>
  </w:num>
  <w:num w:numId="3" w16cid:durableId="1344822552">
    <w:abstractNumId w:val="4"/>
    <w:lvlOverride w:ilvl="0">
      <w:lvl w:ilvl="0">
        <w:numFmt w:val="decimal"/>
        <w:lvlText w:val="%1."/>
        <w:lvlJc w:val="left"/>
      </w:lvl>
    </w:lvlOverride>
  </w:num>
  <w:num w:numId="4" w16cid:durableId="578826084">
    <w:abstractNumId w:val="8"/>
    <w:lvlOverride w:ilvl="0">
      <w:lvl w:ilvl="0">
        <w:numFmt w:val="lowerLetter"/>
        <w:lvlText w:val="%1."/>
        <w:lvlJc w:val="left"/>
      </w:lvl>
    </w:lvlOverride>
  </w:num>
  <w:num w:numId="5" w16cid:durableId="1212814791">
    <w:abstractNumId w:val="8"/>
    <w:lvlOverride w:ilvl="0">
      <w:lvl w:ilvl="0">
        <w:numFmt w:val="lowerLetter"/>
        <w:lvlText w:val="%1."/>
        <w:lvlJc w:val="left"/>
      </w:lvl>
    </w:lvlOverride>
  </w:num>
  <w:num w:numId="6" w16cid:durableId="1230339592">
    <w:abstractNumId w:val="8"/>
    <w:lvlOverride w:ilvl="0">
      <w:lvl w:ilvl="0">
        <w:numFmt w:val="lowerLetter"/>
        <w:lvlText w:val="%1."/>
        <w:lvlJc w:val="left"/>
      </w:lvl>
    </w:lvlOverride>
  </w:num>
  <w:num w:numId="7" w16cid:durableId="1979994426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522009117">
    <w:abstractNumId w:val="11"/>
    <w:lvlOverride w:ilvl="0">
      <w:lvl w:ilvl="0">
        <w:numFmt w:val="decimal"/>
        <w:lvlText w:val="%1."/>
        <w:lvlJc w:val="left"/>
      </w:lvl>
    </w:lvlOverride>
  </w:num>
  <w:num w:numId="9" w16cid:durableId="396637284">
    <w:abstractNumId w:val="14"/>
    <w:lvlOverride w:ilvl="0">
      <w:lvl w:ilvl="0">
        <w:numFmt w:val="decimal"/>
        <w:lvlText w:val="%1."/>
        <w:lvlJc w:val="left"/>
      </w:lvl>
    </w:lvlOverride>
  </w:num>
  <w:num w:numId="10" w16cid:durableId="1544322567">
    <w:abstractNumId w:val="13"/>
    <w:lvlOverride w:ilvl="0">
      <w:lvl w:ilvl="0">
        <w:numFmt w:val="decimal"/>
        <w:lvlText w:val="%1."/>
        <w:lvlJc w:val="left"/>
      </w:lvl>
    </w:lvlOverride>
  </w:num>
  <w:num w:numId="11" w16cid:durableId="328532212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837967995">
    <w:abstractNumId w:val="5"/>
    <w:lvlOverride w:ilvl="0">
      <w:lvl w:ilvl="0">
        <w:numFmt w:val="decimal"/>
        <w:lvlText w:val="%1."/>
        <w:lvlJc w:val="left"/>
      </w:lvl>
    </w:lvlOverride>
  </w:num>
  <w:num w:numId="13" w16cid:durableId="1276061996">
    <w:abstractNumId w:val="12"/>
  </w:num>
  <w:num w:numId="14" w16cid:durableId="1244725819">
    <w:abstractNumId w:val="1"/>
  </w:num>
  <w:num w:numId="15" w16cid:durableId="2120099153">
    <w:abstractNumId w:val="0"/>
  </w:num>
  <w:num w:numId="16" w16cid:durableId="1097825343">
    <w:abstractNumId w:val="9"/>
  </w:num>
  <w:num w:numId="17" w16cid:durableId="1935017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63"/>
    <w:rsid w:val="000205B9"/>
    <w:rsid w:val="000B09BA"/>
    <w:rsid w:val="000C1143"/>
    <w:rsid w:val="001367DC"/>
    <w:rsid w:val="001F00D4"/>
    <w:rsid w:val="00236022"/>
    <w:rsid w:val="00237564"/>
    <w:rsid w:val="00267945"/>
    <w:rsid w:val="00285EDE"/>
    <w:rsid w:val="00290C91"/>
    <w:rsid w:val="002D7567"/>
    <w:rsid w:val="002E1149"/>
    <w:rsid w:val="002F122A"/>
    <w:rsid w:val="002F50EB"/>
    <w:rsid w:val="00413E9C"/>
    <w:rsid w:val="0041548B"/>
    <w:rsid w:val="0042310B"/>
    <w:rsid w:val="0046698A"/>
    <w:rsid w:val="004737B7"/>
    <w:rsid w:val="00480C8B"/>
    <w:rsid w:val="00482161"/>
    <w:rsid w:val="004A74D6"/>
    <w:rsid w:val="004E72F7"/>
    <w:rsid w:val="00516085"/>
    <w:rsid w:val="0057758D"/>
    <w:rsid w:val="00580C43"/>
    <w:rsid w:val="005B00AF"/>
    <w:rsid w:val="005B4599"/>
    <w:rsid w:val="005C3694"/>
    <w:rsid w:val="005F11E5"/>
    <w:rsid w:val="00670FF0"/>
    <w:rsid w:val="0069441C"/>
    <w:rsid w:val="006C6513"/>
    <w:rsid w:val="006D01D0"/>
    <w:rsid w:val="006D2A63"/>
    <w:rsid w:val="007936EB"/>
    <w:rsid w:val="007A1CC6"/>
    <w:rsid w:val="007B2180"/>
    <w:rsid w:val="007B3C89"/>
    <w:rsid w:val="007C1769"/>
    <w:rsid w:val="00823482"/>
    <w:rsid w:val="00840EC5"/>
    <w:rsid w:val="0086226F"/>
    <w:rsid w:val="00870A36"/>
    <w:rsid w:val="008A1C7A"/>
    <w:rsid w:val="008B5DE4"/>
    <w:rsid w:val="008D5A1D"/>
    <w:rsid w:val="008E6521"/>
    <w:rsid w:val="0092404F"/>
    <w:rsid w:val="00943FD8"/>
    <w:rsid w:val="00955834"/>
    <w:rsid w:val="00975A66"/>
    <w:rsid w:val="009F0139"/>
    <w:rsid w:val="00A03B6C"/>
    <w:rsid w:val="00A960AB"/>
    <w:rsid w:val="00AB0EAE"/>
    <w:rsid w:val="00AB2B07"/>
    <w:rsid w:val="00B76149"/>
    <w:rsid w:val="00B76DE8"/>
    <w:rsid w:val="00B82F71"/>
    <w:rsid w:val="00BB7564"/>
    <w:rsid w:val="00BD7A90"/>
    <w:rsid w:val="00BE73B5"/>
    <w:rsid w:val="00BF5CA4"/>
    <w:rsid w:val="00C225F8"/>
    <w:rsid w:val="00C23179"/>
    <w:rsid w:val="00C560D0"/>
    <w:rsid w:val="00C82670"/>
    <w:rsid w:val="00CC2292"/>
    <w:rsid w:val="00CC52F1"/>
    <w:rsid w:val="00CD0EF5"/>
    <w:rsid w:val="00CD4020"/>
    <w:rsid w:val="00D145F6"/>
    <w:rsid w:val="00E149B7"/>
    <w:rsid w:val="00E14D9F"/>
    <w:rsid w:val="00E25E3D"/>
    <w:rsid w:val="00E26CF1"/>
    <w:rsid w:val="00E82ED3"/>
    <w:rsid w:val="00E93E3B"/>
    <w:rsid w:val="00F01546"/>
    <w:rsid w:val="00F141A2"/>
    <w:rsid w:val="00F5738B"/>
    <w:rsid w:val="00F60DA2"/>
    <w:rsid w:val="00FA0F9D"/>
    <w:rsid w:val="00F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6662"/>
  <w15:chartTrackingRefBased/>
  <w15:docId w15:val="{CD454D59-7B4F-4342-82C4-3F26D417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61"/>
  </w:style>
  <w:style w:type="paragraph" w:styleId="Heading1">
    <w:name w:val="heading 1"/>
    <w:basedOn w:val="Normal"/>
    <w:next w:val="Normal"/>
    <w:link w:val="Heading1Char"/>
    <w:uiPriority w:val="9"/>
    <w:qFormat/>
    <w:rsid w:val="006D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976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Randle-Hayes</dc:creator>
  <cp:keywords/>
  <dc:description/>
  <cp:lastModifiedBy>Debra Randle-Hayes</cp:lastModifiedBy>
  <cp:revision>11</cp:revision>
  <dcterms:created xsi:type="dcterms:W3CDTF">2025-10-21T00:43:00Z</dcterms:created>
  <dcterms:modified xsi:type="dcterms:W3CDTF">2025-10-21T00:55:00Z</dcterms:modified>
</cp:coreProperties>
</file>